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E407F8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>г. по 31 декабря 20</w:t>
      </w:r>
      <w:r w:rsidR="00E407F8">
        <w:rPr>
          <w:rFonts w:ascii="Arial" w:hAnsi="Arial" w:cs="Arial"/>
          <w:sz w:val="18"/>
          <w:szCs w:val="18"/>
        </w:rPr>
        <w:t>20</w:t>
      </w:r>
      <w:r w:rsidR="00FE3874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  <w:r w:rsidR="001759BC" w:rsidRPr="001759BC">
        <w:rPr>
          <w:rFonts w:ascii="Arial" w:hAnsi="Arial" w:cs="Arial"/>
          <w:sz w:val="18"/>
          <w:szCs w:val="18"/>
        </w:rPr>
        <w:t xml:space="preserve"> </w:t>
      </w:r>
      <w:r w:rsidR="001759BC">
        <w:rPr>
          <w:rFonts w:ascii="Arial" w:hAnsi="Arial" w:cs="Arial"/>
          <w:sz w:val="18"/>
          <w:szCs w:val="18"/>
        </w:rPr>
        <w:t>(</w:t>
      </w:r>
      <w:proofErr w:type="gramStart"/>
      <w:r w:rsidR="001759BC">
        <w:rPr>
          <w:rFonts w:ascii="Arial" w:hAnsi="Arial" w:cs="Arial"/>
          <w:sz w:val="18"/>
          <w:szCs w:val="18"/>
        </w:rPr>
        <w:t>уточненные</w:t>
      </w:r>
      <w:proofErr w:type="gramEnd"/>
      <w:r w:rsidR="001759BC">
        <w:rPr>
          <w:rFonts w:ascii="Arial" w:hAnsi="Arial" w:cs="Arial"/>
          <w:sz w:val="18"/>
          <w:szCs w:val="18"/>
        </w:rPr>
        <w:t>)</w:t>
      </w:r>
      <w:bookmarkStart w:id="0" w:name="_GoBack"/>
      <w:bookmarkEnd w:id="0"/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E407F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E407F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E3AE0" w:rsidRPr="00D23FFB" w:rsidTr="00E407F8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Гимбатов </w:t>
            </w:r>
          </w:p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Андрей</w:t>
            </w:r>
          </w:p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Петрович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C750F1" w:rsidP="00761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Первый заместитель председателя Волгоградской городской Думы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E0" w:rsidRDefault="002E3AE0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Альфард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C94555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E70D99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>493</w:t>
            </w:r>
            <w:r w:rsidR="00E70D9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843,86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AE0" w:rsidRDefault="002E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124F7D" w:rsidRPr="00D23FFB" w:rsidTr="00E70D99">
        <w:trPr>
          <w:trHeight w:val="3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F7D" w:rsidRDefault="00124F7D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F7D" w:rsidRDefault="0012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F7D" w:rsidRDefault="0012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F7D" w:rsidRDefault="0012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F7D" w:rsidRDefault="0012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F7D" w:rsidRDefault="0012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F7D" w:rsidRDefault="0012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F7D" w:rsidRDefault="0012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F7D" w:rsidRDefault="0012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7D" w:rsidRDefault="00124F7D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МАЗ 500</w:t>
            </w:r>
          </w:p>
          <w:p w:rsidR="00124F7D" w:rsidRDefault="00124F7D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F7D" w:rsidRDefault="00124F7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F7D" w:rsidRDefault="00124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D99" w:rsidRPr="00D23FFB" w:rsidTr="00AD6FA1">
        <w:trPr>
          <w:trHeight w:val="1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 w:rsidP="006C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8D71C6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8D71C6" w:rsidRDefault="00E70D99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16 640193,35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E70D99" w:rsidRPr="00D23FFB" w:rsidTr="00AD6FA1">
        <w:trPr>
          <w:trHeight w:val="14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 w:rsidP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 w:rsidP="006C0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99" w:rsidRPr="00F760D1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D99" w:rsidRPr="00D23FFB" w:rsidTr="00AD6FA1">
        <w:trPr>
          <w:trHeight w:val="1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E70D99" w:rsidRDefault="00E70D99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E70D99" w:rsidRDefault="00E70D99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E70D99" w:rsidRDefault="00E70D99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12847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E70D99" w:rsidRDefault="00E70D99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99" w:rsidRPr="00F760D1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D99" w:rsidRPr="00D23FFB" w:rsidTr="00AD6FA1">
        <w:trPr>
          <w:trHeight w:val="1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 w:rsidP="00F77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8D71C6" w:rsidRDefault="00E70D99" w:rsidP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246225" w:rsidRDefault="00E70D99" w:rsidP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D99" w:rsidRPr="00246225" w:rsidRDefault="00E70D99" w:rsidP="008D71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99" w:rsidRPr="00FE3874" w:rsidRDefault="00E70D99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0D99" w:rsidRPr="00D23FFB" w:rsidTr="00E70D99">
        <w:trPr>
          <w:trHeight w:val="2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8258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E70D99" w:rsidRDefault="00E70D99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D99" w:rsidRPr="00F760D1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Default="00E70D99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99" w:rsidRPr="00246225" w:rsidRDefault="00E70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E70D99">
        <w:trPr>
          <w:trHeight w:val="13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E70D99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70D99">
              <w:rPr>
                <w:rFonts w:ascii="Arial" w:hAnsi="Arial" w:cs="Arial"/>
                <w:sz w:val="16"/>
                <w:szCs w:val="16"/>
              </w:rPr>
              <w:t>сооружение-трансформаторная</w:t>
            </w:r>
            <w:proofErr w:type="gramEnd"/>
            <w:r w:rsidRPr="00E70D99">
              <w:rPr>
                <w:rFonts w:ascii="Arial" w:hAnsi="Arial" w:cs="Arial"/>
                <w:sz w:val="16"/>
                <w:szCs w:val="16"/>
              </w:rPr>
              <w:t xml:space="preserve"> подстанция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E70D99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E70D99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E70D99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846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846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846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F760D1" w:rsidRDefault="00036A8D" w:rsidP="00AE11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E407F8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E70D99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здание лаборатории ультразвука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E70D99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E70D99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E70D99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F760D1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6D6" w:rsidRPr="00D23FFB" w:rsidTr="00E407F8">
        <w:trPr>
          <w:trHeight w:val="102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E70D99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здание лабораторно-конструкторского корпуса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E70D99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E70D99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3000,5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E70D99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F760D1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6D6" w:rsidRPr="00D23FFB" w:rsidTr="00E407F8">
        <w:trPr>
          <w:trHeight w:val="6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E70D99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корпус, научное 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E70D99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E70D99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1384,6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56D6" w:rsidRPr="00E70D99" w:rsidRDefault="00D056D6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70D99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F760D1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Default="00D056D6" w:rsidP="009D5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6" w:rsidRPr="00246225" w:rsidRDefault="00D05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E407F8">
        <w:trPr>
          <w:trHeight w:val="2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Default="00036A8D">
            <w:r w:rsidRPr="0040712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17258" w:rsidRPr="00D23FFB" w:rsidTr="00E407F8">
        <w:trPr>
          <w:trHeight w:val="32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r w:rsidRPr="00407120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E407F8">
        <w:trPr>
          <w:trHeight w:val="2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  <w:p w:rsidR="00036A8D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17258" w:rsidRPr="00D23FFB" w:rsidTr="00E407F8">
        <w:trPr>
          <w:trHeight w:val="39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Pr="00246225" w:rsidRDefault="00817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258" w:rsidRDefault="00817258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E407F8">
        <w:trPr>
          <w:trHeight w:val="2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8579FF" w:rsidRPr="00D23FFB" w:rsidTr="00E407F8">
        <w:trPr>
          <w:trHeight w:val="31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Pr="00246225" w:rsidRDefault="00857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9FF" w:rsidRDefault="008579FF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6A8D" w:rsidRPr="00D23FFB" w:rsidTr="00E407F8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A8D" w:rsidRPr="00246225" w:rsidRDefault="00036A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A8D" w:rsidRPr="00246225" w:rsidRDefault="00036A8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A547ED" w:rsidRPr="00D23FFB" w:rsidTr="00E407F8">
        <w:trPr>
          <w:trHeight w:val="3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Pr="00246225" w:rsidRDefault="00A54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ED" w:rsidRDefault="00A547ED" w:rsidP="00854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1C6" w:rsidRDefault="008D71C6">
      <w:pPr>
        <w:rPr>
          <w:sz w:val="10"/>
          <w:szCs w:val="10"/>
        </w:rPr>
      </w:pPr>
    </w:p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36A8D"/>
    <w:rsid w:val="000E6778"/>
    <w:rsid w:val="001048D1"/>
    <w:rsid w:val="00124F7D"/>
    <w:rsid w:val="00136870"/>
    <w:rsid w:val="00147531"/>
    <w:rsid w:val="001759BC"/>
    <w:rsid w:val="001C7506"/>
    <w:rsid w:val="001F7D79"/>
    <w:rsid w:val="002152DC"/>
    <w:rsid w:val="002360E8"/>
    <w:rsid w:val="00246225"/>
    <w:rsid w:val="00293B5C"/>
    <w:rsid w:val="002E3AE0"/>
    <w:rsid w:val="002F3671"/>
    <w:rsid w:val="003012F2"/>
    <w:rsid w:val="00305BE6"/>
    <w:rsid w:val="00385DDE"/>
    <w:rsid w:val="00407879"/>
    <w:rsid w:val="004210AB"/>
    <w:rsid w:val="004249F1"/>
    <w:rsid w:val="00471A56"/>
    <w:rsid w:val="0048263A"/>
    <w:rsid w:val="00523DE6"/>
    <w:rsid w:val="005A54FF"/>
    <w:rsid w:val="005B414B"/>
    <w:rsid w:val="005C3FB8"/>
    <w:rsid w:val="005C692F"/>
    <w:rsid w:val="005F0997"/>
    <w:rsid w:val="005F39B6"/>
    <w:rsid w:val="00617E84"/>
    <w:rsid w:val="00665401"/>
    <w:rsid w:val="006956B8"/>
    <w:rsid w:val="006A5C5B"/>
    <w:rsid w:val="006B2F7C"/>
    <w:rsid w:val="006C12BA"/>
    <w:rsid w:val="007225F1"/>
    <w:rsid w:val="0074185F"/>
    <w:rsid w:val="0076110E"/>
    <w:rsid w:val="007B49FC"/>
    <w:rsid w:val="008049CD"/>
    <w:rsid w:val="00817258"/>
    <w:rsid w:val="00846814"/>
    <w:rsid w:val="008579FF"/>
    <w:rsid w:val="00860446"/>
    <w:rsid w:val="008D71C6"/>
    <w:rsid w:val="008F4A15"/>
    <w:rsid w:val="0091497C"/>
    <w:rsid w:val="00927FD8"/>
    <w:rsid w:val="00942ADF"/>
    <w:rsid w:val="00951698"/>
    <w:rsid w:val="009518D8"/>
    <w:rsid w:val="00A37C8C"/>
    <w:rsid w:val="00A50500"/>
    <w:rsid w:val="00A547ED"/>
    <w:rsid w:val="00A87CDC"/>
    <w:rsid w:val="00AA2AC2"/>
    <w:rsid w:val="00AE118D"/>
    <w:rsid w:val="00B457F8"/>
    <w:rsid w:val="00B80678"/>
    <w:rsid w:val="00BD7882"/>
    <w:rsid w:val="00C2307E"/>
    <w:rsid w:val="00C71427"/>
    <w:rsid w:val="00C750F1"/>
    <w:rsid w:val="00C94555"/>
    <w:rsid w:val="00CD3815"/>
    <w:rsid w:val="00CE793D"/>
    <w:rsid w:val="00D056D6"/>
    <w:rsid w:val="00D23FFB"/>
    <w:rsid w:val="00D25355"/>
    <w:rsid w:val="00D8459F"/>
    <w:rsid w:val="00DF3A41"/>
    <w:rsid w:val="00E00D0D"/>
    <w:rsid w:val="00E33C90"/>
    <w:rsid w:val="00E407F8"/>
    <w:rsid w:val="00E446C0"/>
    <w:rsid w:val="00E70D99"/>
    <w:rsid w:val="00E85C97"/>
    <w:rsid w:val="00F152F4"/>
    <w:rsid w:val="00F760D1"/>
    <w:rsid w:val="00F9322A"/>
    <w:rsid w:val="00FA1F9F"/>
    <w:rsid w:val="00FD42B6"/>
    <w:rsid w:val="00FE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Гимбатов Андрей Петрович</Person>
    <OrderBy xmlns="56ae2d52-ed29-474e-a727-54e4e4a31170">2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785A0EDE-295D-403B-AB63-0000B9EA457B}"/>
</file>

<file path=customXml/itemProps2.xml><?xml version="1.0" encoding="utf-8"?>
<ds:datastoreItem xmlns:ds="http://schemas.openxmlformats.org/officeDocument/2006/customXml" ds:itemID="{3CB35D5B-6C9E-497F-AE06-46FF474393FC}"/>
</file>

<file path=customXml/itemProps3.xml><?xml version="1.0" encoding="utf-8"?>
<ds:datastoreItem xmlns:ds="http://schemas.openxmlformats.org/officeDocument/2006/customXml" ds:itemID="{1B8C06CB-0701-4C84-BE14-5D3086DF8810}"/>
</file>

<file path=customXml/itemProps4.xml><?xml version="1.0" encoding="utf-8"?>
<ds:datastoreItem xmlns:ds="http://schemas.openxmlformats.org/officeDocument/2006/customXml" ds:itemID="{B54ADACA-DFC5-4BF7-AC2D-73D4A0EAA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председателя Волгоградской городской Думы</dc:title>
  <dc:creator>Веселова Татьяна Владимировна</dc:creator>
  <cp:lastModifiedBy>Выходцева Алла Викторовна</cp:lastModifiedBy>
  <cp:revision>5</cp:revision>
  <cp:lastPrinted>2020-08-13T07:09:00Z</cp:lastPrinted>
  <dcterms:created xsi:type="dcterms:W3CDTF">2021-05-18T11:11:00Z</dcterms:created>
  <dcterms:modified xsi:type="dcterms:W3CDTF">2021-06-09T07:35:00Z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